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89" w:rsidRPr="00FB545F" w:rsidRDefault="00E61589" w:rsidP="001714B9">
      <w:pPr>
        <w:jc w:val="center"/>
        <w:rPr>
          <w:sz w:val="28"/>
          <w:szCs w:val="28"/>
          <w:lang w:val="tt-RU"/>
        </w:rPr>
      </w:pPr>
      <w:r w:rsidRPr="00FB545F">
        <w:rPr>
          <w:sz w:val="28"/>
          <w:szCs w:val="28"/>
          <w:lang w:val="tt-RU"/>
        </w:rPr>
        <w:t>ПЕРЕЧЕНЬ</w:t>
      </w:r>
    </w:p>
    <w:p w:rsidR="00E61589" w:rsidRPr="00FB545F" w:rsidRDefault="00BC5E45" w:rsidP="00E6158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постановлений</w:t>
      </w:r>
      <w:r w:rsidR="00E61589" w:rsidRPr="00FB545F">
        <w:rPr>
          <w:sz w:val="28"/>
          <w:szCs w:val="28"/>
          <w:lang w:val="tt-RU"/>
        </w:rPr>
        <w:t xml:space="preserve">  Аппаковского</w:t>
      </w:r>
    </w:p>
    <w:p w:rsidR="00E61589" w:rsidRPr="00FB545F" w:rsidRDefault="00E61589" w:rsidP="00E61589">
      <w:pPr>
        <w:jc w:val="center"/>
        <w:rPr>
          <w:sz w:val="28"/>
          <w:szCs w:val="28"/>
          <w:lang w:val="tt-RU"/>
        </w:rPr>
      </w:pPr>
      <w:r w:rsidRPr="00FB545F">
        <w:rPr>
          <w:sz w:val="28"/>
          <w:szCs w:val="28"/>
          <w:lang w:val="tt-RU"/>
        </w:rPr>
        <w:t xml:space="preserve">Исполнительного </w:t>
      </w:r>
      <w:r w:rsidR="00DC6B74" w:rsidRPr="00DC6B74">
        <w:rPr>
          <w:sz w:val="28"/>
          <w:szCs w:val="28"/>
          <w:lang w:val="tt-RU"/>
        </w:rPr>
        <w:t xml:space="preserve">сельского </w:t>
      </w:r>
      <w:r w:rsidRPr="00FB545F">
        <w:rPr>
          <w:sz w:val="28"/>
          <w:szCs w:val="28"/>
          <w:lang w:val="tt-RU"/>
        </w:rPr>
        <w:t>комитета</w:t>
      </w:r>
    </w:p>
    <w:p w:rsidR="00E61589" w:rsidRPr="00FB545F" w:rsidRDefault="00E61589" w:rsidP="00E61589">
      <w:pPr>
        <w:jc w:val="center"/>
        <w:rPr>
          <w:sz w:val="28"/>
          <w:szCs w:val="28"/>
          <w:lang w:val="tt-RU"/>
        </w:rPr>
      </w:pPr>
      <w:r w:rsidRPr="00FB545F">
        <w:rPr>
          <w:sz w:val="28"/>
          <w:szCs w:val="28"/>
          <w:lang w:val="tt-RU"/>
        </w:rPr>
        <w:t>Альметьевского  муниципального  района</w:t>
      </w:r>
    </w:p>
    <w:p w:rsidR="00E61589" w:rsidRPr="00FB545F" w:rsidRDefault="00DC6B74" w:rsidP="00E6158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2023</w:t>
      </w:r>
      <w:r w:rsidR="00E61589" w:rsidRPr="00FB545F">
        <w:rPr>
          <w:sz w:val="28"/>
          <w:szCs w:val="28"/>
          <w:lang w:val="tt-RU"/>
        </w:rPr>
        <w:t xml:space="preserve"> году.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561"/>
        <w:gridCol w:w="5673"/>
        <w:gridCol w:w="1985"/>
      </w:tblGrid>
      <w:tr w:rsidR="00E61589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>№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 xml:space="preserve">Номер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 xml:space="preserve">Дата  </w:t>
            </w:r>
          </w:p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>правового акта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>Примечание</w:t>
            </w:r>
          </w:p>
        </w:tc>
      </w:tr>
      <w:tr w:rsidR="00E61589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495E52" w:rsidRDefault="00E61589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  <w:r w:rsidRPr="00495E5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495E52" w:rsidRDefault="00E61589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Default="00DC6B74" w:rsidP="004E03C1">
            <w:pPr>
              <w:tabs>
                <w:tab w:val="left" w:pos="2340"/>
              </w:tabs>
              <w:spacing w:line="276" w:lineRule="auto"/>
              <w:jc w:val="center"/>
            </w:pPr>
            <w:r>
              <w:t>27</w:t>
            </w:r>
            <w:r w:rsidR="00E61589" w:rsidRPr="00495E52">
              <w:t>.0</w:t>
            </w:r>
            <w:r w:rsidR="003C6A67" w:rsidRPr="00495E52">
              <w:t>1</w:t>
            </w:r>
            <w:r w:rsidR="00E61589" w:rsidRPr="00495E52">
              <w:t>.202</w:t>
            </w:r>
            <w:r>
              <w:t>3</w:t>
            </w:r>
          </w:p>
          <w:p w:rsidR="00DC6B74" w:rsidRPr="00495E52" w:rsidRDefault="00DC6B74" w:rsidP="004E03C1">
            <w:p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67" w:rsidRPr="00495E52" w:rsidRDefault="003C6A67" w:rsidP="00FB545F">
            <w:pPr>
              <w:widowControl w:val="0"/>
              <w:tabs>
                <w:tab w:val="left" w:pos="5245"/>
                <w:tab w:val="left" w:pos="5387"/>
              </w:tabs>
              <w:suppressAutoHyphens/>
              <w:ind w:right="-6"/>
            </w:pPr>
            <w:r w:rsidRPr="00495E52">
              <w:t xml:space="preserve">Об определении стоимости услуг, предоставляемых согласно гарантированному перечню услуг по погребению на территории </w:t>
            </w:r>
          </w:p>
          <w:p w:rsidR="003C6A67" w:rsidRPr="00495E52" w:rsidRDefault="003C6A67" w:rsidP="00FB545F">
            <w:pPr>
              <w:widowControl w:val="0"/>
              <w:tabs>
                <w:tab w:val="left" w:pos="5245"/>
                <w:tab w:val="left" w:pos="5387"/>
              </w:tabs>
              <w:suppressAutoHyphens/>
              <w:ind w:right="-6"/>
            </w:pPr>
            <w:r w:rsidRPr="00495E52">
              <w:t>Аппаковского сельского поселения</w:t>
            </w:r>
          </w:p>
          <w:p w:rsidR="003C6A67" w:rsidRPr="00495E52" w:rsidRDefault="003C6A67" w:rsidP="00FB545F">
            <w:pPr>
              <w:jc w:val="both"/>
            </w:pPr>
            <w:r w:rsidRPr="00495E52">
              <w:t>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89" w:rsidRPr="00FB545F" w:rsidRDefault="00E61589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81FB4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495E52" w:rsidRDefault="00B81FB4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495E52" w:rsidRDefault="00EE490D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495E52" w:rsidRDefault="00EE490D" w:rsidP="004E03C1">
            <w:pPr>
              <w:jc w:val="center"/>
            </w:pPr>
            <w:r>
              <w:t>17.04.2023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EE490D" w:rsidRDefault="00EE490D" w:rsidP="00EE490D">
            <w:r w:rsidRPr="00EE490D">
              <w:t>О внесении изменений в постановление Аппаковского исполнительного сельского комитета Альметьевского муниципального района Республики Татарстан от 11 февраля 2022 года №2 «О Порядке разработки и утверждения административных регламентов предоставления муниципальных услуг органами местного самоуправления Аппаковского сельского поселения Альметьевского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FB545F" w:rsidRDefault="00B81FB4" w:rsidP="003C6A67">
            <w:pPr>
              <w:rPr>
                <w:sz w:val="28"/>
                <w:szCs w:val="28"/>
              </w:rPr>
            </w:pPr>
          </w:p>
        </w:tc>
      </w:tr>
      <w:tr w:rsidR="003C6A67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EE490D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EE490D" w:rsidP="004E03C1">
            <w:pPr>
              <w:tabs>
                <w:tab w:val="left" w:pos="2340"/>
              </w:tabs>
              <w:spacing w:line="276" w:lineRule="auto"/>
              <w:jc w:val="center"/>
            </w:pPr>
            <w:r>
              <w:t>17.04.2023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EE490D" w:rsidP="00EE490D">
            <w:r w:rsidRPr="00EE490D">
              <w:t>О признании утратившим силу постановления Аппаковского исполнительного сельского комитета Альметьевского муниципального района от 01 сентября 2011 года № 14 «О порядке ведения реестра муниципальных служащих в Аппаковском Исполнительном сельском комитете Альметьевского муниципального района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FB545F" w:rsidRDefault="003C6A67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C6A67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EE490D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EE490D" w:rsidP="004E03C1">
            <w:pPr>
              <w:tabs>
                <w:tab w:val="left" w:pos="2340"/>
              </w:tabs>
              <w:spacing w:line="276" w:lineRule="auto"/>
              <w:jc w:val="center"/>
            </w:pPr>
            <w:r>
              <w:t>03.05.2023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EE490D" w:rsidP="00495E52">
            <w:pPr>
              <w:rPr>
                <w:color w:val="000000"/>
              </w:rPr>
            </w:pPr>
            <w:r w:rsidRPr="00EE490D">
              <w:rPr>
                <w:color w:val="000000"/>
              </w:rPr>
              <w:t>О подготовке проекта Правил благоустройства территории Аппаковского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1714B9" w:rsidRDefault="001714B9" w:rsidP="00672F72">
            <w:pPr>
              <w:spacing w:line="276" w:lineRule="auto"/>
              <w:jc w:val="center"/>
            </w:pPr>
            <w:r w:rsidRPr="001714B9">
              <w:t>Не НПА</w:t>
            </w:r>
          </w:p>
        </w:tc>
      </w:tr>
      <w:tr w:rsidR="003C6A67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1714B9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1714B9" w:rsidP="004E03C1">
            <w:pPr>
              <w:tabs>
                <w:tab w:val="left" w:pos="2340"/>
              </w:tabs>
              <w:spacing w:line="276" w:lineRule="auto"/>
              <w:jc w:val="center"/>
            </w:pPr>
            <w:r>
              <w:t>26.06.2023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1714B9" w:rsidP="00495E52">
            <w:pPr>
              <w:keepNext/>
              <w:ind w:right="-1"/>
              <w:outlineLvl w:val="0"/>
              <w:rPr>
                <w:bCs/>
                <w:lang w:eastAsia="zh-CN"/>
              </w:rPr>
            </w:pPr>
            <w:r w:rsidRPr="001714B9">
              <w:rPr>
                <w:bCs/>
                <w:lang w:eastAsia="zh-CN"/>
              </w:rPr>
              <w:t>О внесении изменений в постановление Аппаковского сельского исполнительного комитета Альметьевского муниципального района от 08 июня 2021 года №2 «Об утверждении Положения «Об организации и осуществлении первичного воинского учёта граждан на территории Аппаковского сельского поселения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1714B9" w:rsidRDefault="003C6A67" w:rsidP="00672F72">
            <w:pPr>
              <w:spacing w:line="276" w:lineRule="auto"/>
              <w:jc w:val="center"/>
            </w:pPr>
          </w:p>
        </w:tc>
      </w:tr>
      <w:tr w:rsidR="003C6A67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1714B9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1714B9" w:rsidP="004E03C1">
            <w:pPr>
              <w:tabs>
                <w:tab w:val="left" w:pos="2340"/>
              </w:tabs>
              <w:spacing w:line="276" w:lineRule="auto"/>
              <w:jc w:val="center"/>
            </w:pPr>
            <w:r>
              <w:t>04.08.2023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1714B9" w:rsidP="00495E52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71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 местах накопления отработанных ртутьсодержащих ламп на территории Аппаковского сельского поселения Альметьевского муниципального района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1714B9" w:rsidRDefault="001714B9" w:rsidP="00672F72">
            <w:pPr>
              <w:spacing w:line="276" w:lineRule="auto"/>
              <w:jc w:val="center"/>
            </w:pPr>
            <w:r w:rsidRPr="001714B9">
              <w:t>Не НПА</w:t>
            </w:r>
          </w:p>
        </w:tc>
      </w:tr>
      <w:tr w:rsidR="003C6A67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1714B9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1714B9" w:rsidP="004E03C1">
            <w:pPr>
              <w:tabs>
                <w:tab w:val="left" w:pos="2340"/>
              </w:tabs>
              <w:spacing w:line="276" w:lineRule="auto"/>
              <w:jc w:val="center"/>
            </w:pPr>
            <w:r>
              <w:t>09.08.2023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1714B9" w:rsidP="001714B9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71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перечне специальных мест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71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для размещения печатных агитационных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1714B9" w:rsidRDefault="009E1C18" w:rsidP="00672F72">
            <w:pPr>
              <w:spacing w:line="276" w:lineRule="auto"/>
              <w:jc w:val="center"/>
            </w:pPr>
            <w:r>
              <w:t>Не НПА</w:t>
            </w:r>
          </w:p>
        </w:tc>
      </w:tr>
      <w:tr w:rsidR="003C6A67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1714B9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1714B9" w:rsidP="004E03C1">
            <w:pPr>
              <w:tabs>
                <w:tab w:val="left" w:pos="2340"/>
              </w:tabs>
              <w:spacing w:line="276" w:lineRule="auto"/>
              <w:jc w:val="center"/>
            </w:pPr>
            <w:r>
              <w:t>01.12.2023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9" w:rsidRPr="001714B9" w:rsidRDefault="001714B9" w:rsidP="001714B9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71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внесении изменения в постановление Аппаковского Исполнительного сельского комитета от 17 декабря 2021 г. № 23 «Об утверждении перечня главных администраторов доходов бюджета</w:t>
            </w:r>
          </w:p>
          <w:p w:rsidR="003C6A67" w:rsidRPr="00495E52" w:rsidRDefault="001714B9" w:rsidP="001714B9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714B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Аппаковского сельского поселения Альметьевского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1714B9" w:rsidRDefault="001714B9" w:rsidP="00672F72">
            <w:pPr>
              <w:spacing w:line="276" w:lineRule="auto"/>
              <w:jc w:val="center"/>
            </w:pPr>
            <w:r w:rsidRPr="001714B9">
              <w:t>Не НПА</w:t>
            </w:r>
            <w:bookmarkStart w:id="0" w:name="_GoBack"/>
            <w:bookmarkEnd w:id="0"/>
          </w:p>
        </w:tc>
      </w:tr>
    </w:tbl>
    <w:p w:rsidR="003D2050" w:rsidRDefault="003D2050"/>
    <w:sectPr w:rsidR="003D2050" w:rsidSect="001714B9">
      <w:pgSz w:w="11906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14" w:rsidRDefault="001E2C14" w:rsidP="001714B9">
      <w:r>
        <w:separator/>
      </w:r>
    </w:p>
  </w:endnote>
  <w:endnote w:type="continuationSeparator" w:id="0">
    <w:p w:rsidR="001E2C14" w:rsidRDefault="001E2C14" w:rsidP="0017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14" w:rsidRDefault="001E2C14" w:rsidP="001714B9">
      <w:r>
        <w:separator/>
      </w:r>
    </w:p>
  </w:footnote>
  <w:footnote w:type="continuationSeparator" w:id="0">
    <w:p w:rsidR="001E2C14" w:rsidRDefault="001E2C14" w:rsidP="0017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51446"/>
    <w:multiLevelType w:val="hybridMultilevel"/>
    <w:tmpl w:val="EFB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C716E"/>
    <w:multiLevelType w:val="hybridMultilevel"/>
    <w:tmpl w:val="B50A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7AC"/>
    <w:rsid w:val="001714B9"/>
    <w:rsid w:val="001E2C14"/>
    <w:rsid w:val="002247AC"/>
    <w:rsid w:val="00272209"/>
    <w:rsid w:val="003C6A67"/>
    <w:rsid w:val="003D2050"/>
    <w:rsid w:val="00495E52"/>
    <w:rsid w:val="004E03C1"/>
    <w:rsid w:val="007B6591"/>
    <w:rsid w:val="0091338E"/>
    <w:rsid w:val="00972DA6"/>
    <w:rsid w:val="009E1C18"/>
    <w:rsid w:val="00A97886"/>
    <w:rsid w:val="00B81FB4"/>
    <w:rsid w:val="00BC5E45"/>
    <w:rsid w:val="00C57D96"/>
    <w:rsid w:val="00DC6B74"/>
    <w:rsid w:val="00E61589"/>
    <w:rsid w:val="00EE490D"/>
    <w:rsid w:val="00F859EB"/>
    <w:rsid w:val="00FB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6B0BA-9D99-4679-A5DD-2B3C7D2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3C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54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14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4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2022-07-04T17:03:00Z</dcterms:created>
  <dcterms:modified xsi:type="dcterms:W3CDTF">2024-01-11T08:57:00Z</dcterms:modified>
</cp:coreProperties>
</file>